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Pr="00BC010C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0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:rsidRPr="00BC010C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E660E" w:rsidRPr="00BC010C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53EAF11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BC010C"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BC010C"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-КФ</w:t>
            </w:r>
          </w:p>
        </w:tc>
      </w:tr>
      <w:tr w:rsidR="00BE660E" w:rsidRPr="00BC010C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04E7FF98" w:rsidR="00BE660E" w:rsidRPr="00BC010C" w:rsidRDefault="006C697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  <w:r w:rsidR="00BC010C"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центров раннего вмешательства</w:t>
            </w:r>
          </w:p>
        </w:tc>
      </w:tr>
      <w:tr w:rsidR="00BE660E" w:rsidRPr="00BC010C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4DD249A5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010C"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BC010C"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BE660E" w:rsidRPr="00BC010C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:rsidRPr="00BC010C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</w:p>
        </w:tc>
      </w:tr>
      <w:tr w:rsidR="00BE660E" w:rsidRPr="00BC010C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23C8A5C2" w:rsidR="00BE660E" w:rsidRPr="00BC010C" w:rsidRDefault="00BC01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</w:t>
            </w:r>
          </w:p>
        </w:tc>
      </w:tr>
      <w:tr w:rsidR="00BE660E" w:rsidRPr="00BC010C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Pr="00BC010C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proofErr w:type="spellStart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Pr="00BC010C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Pr="00BC010C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54030859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полупрозрачная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303724F2" w14:textId="65B02902" w:rsidR="00BE660E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ткани – по согласованию с заказчиком</w:t>
            </w:r>
          </w:p>
          <w:p w14:paraId="32222B44" w14:textId="77777777" w:rsidR="00BC010C" w:rsidRPr="00BC010C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Pr="00BC010C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:rsidRPr="00BC010C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493" w14:textId="12F7AA2A" w:rsidR="00307CAB" w:rsidRPr="00BC010C" w:rsidRDefault="00307CAB" w:rsidP="0030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Не ранее </w:t>
            </w:r>
            <w:r w:rsidR="006C6970" w:rsidRPr="00BC010C">
              <w:rPr>
                <w:rFonts w:ascii="Times New Roman" w:hAnsi="Times New Roman" w:cs="Times New Roman"/>
                <w:lang w:val="kk-KZ"/>
              </w:rPr>
              <w:t>1</w:t>
            </w:r>
            <w:r w:rsidRPr="00BC010C">
              <w:rPr>
                <w:rFonts w:ascii="Times New Roman" w:hAnsi="Times New Roman" w:cs="Times New Roman"/>
              </w:rPr>
              <w:t xml:space="preserve"> ноября 2021 года и не позднее </w:t>
            </w:r>
            <w:r w:rsidR="006C6970" w:rsidRPr="00BC010C">
              <w:rPr>
                <w:rFonts w:ascii="Times New Roman" w:hAnsi="Times New Roman" w:cs="Times New Roman"/>
                <w:lang w:val="kk-KZ"/>
              </w:rPr>
              <w:t>1</w:t>
            </w:r>
            <w:r w:rsidRPr="00BC010C">
              <w:rPr>
                <w:rFonts w:ascii="Times New Roman" w:hAnsi="Times New Roman" w:cs="Times New Roman"/>
              </w:rPr>
              <w:t xml:space="preserve">5 </w:t>
            </w:r>
            <w:r w:rsidR="00BC010C" w:rsidRPr="00BC010C">
              <w:rPr>
                <w:rFonts w:ascii="Times New Roman" w:hAnsi="Times New Roman" w:cs="Times New Roman"/>
                <w:lang w:val="ru-RU"/>
              </w:rPr>
              <w:t>декабря</w:t>
            </w:r>
            <w:r w:rsidRPr="00BC010C">
              <w:rPr>
                <w:rFonts w:ascii="Times New Roman" w:hAnsi="Times New Roman" w:cs="Times New Roman"/>
              </w:rPr>
              <w:t xml:space="preserve"> 2021 года</w:t>
            </w:r>
          </w:p>
          <w:p w14:paraId="03AF7A30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E660E" w:rsidRPr="00BC010C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4247CF0C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всех обязательных платежей в соответствии с законодательством РК</w:t>
            </w:r>
          </w:p>
          <w:p w14:paraId="4951A6B8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BAA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BC010C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BC010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C010C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B675E2F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794F81B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68FF0523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A750E0C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proofErr w:type="spellStart"/>
            <w:r w:rsidRPr="00BC010C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BC010C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17A89F47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3AF3341F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F234E20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г.</w:t>
            </w:r>
            <w:r w:rsidRPr="00BC010C">
              <w:rPr>
                <w:rFonts w:ascii="Times New Roman" w:hAnsi="Times New Roman" w:cs="Times New Roman"/>
              </w:rPr>
              <w:t xml:space="preserve"> </w:t>
            </w:r>
            <w:r w:rsidRPr="00BC010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878D255" w14:textId="77777777" w:rsidR="00BC010C" w:rsidRPr="00BC010C" w:rsidRDefault="00BC010C" w:rsidP="00BC010C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3E29BCE7" w14:textId="77777777" w:rsidR="00BC010C" w:rsidRPr="00BC010C" w:rsidRDefault="00BC010C" w:rsidP="00BC01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C010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240C255" w14:textId="77777777" w:rsidR="00BC010C" w:rsidRPr="00BC010C" w:rsidRDefault="00BC010C" w:rsidP="00BC010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DC3354A" w14:textId="510AB600" w:rsidR="00BE660E" w:rsidRPr="00BC010C" w:rsidRDefault="00BE660E" w:rsidP="00BC010C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60E" w:rsidRPr="00BC010C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:rsidRPr="00BC010C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Pr="00BC010C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Pr="00BC010C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01B9A526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4A0166FE" w14:textId="77777777" w:rsidR="00BE660E" w:rsidRPr="00BC010C" w:rsidRDefault="00BE660E">
      <w:pPr>
        <w:rPr>
          <w:rFonts w:ascii="Times New Roman" w:hAnsi="Times New Roman" w:cs="Times New Roman"/>
        </w:rPr>
      </w:pPr>
    </w:p>
    <w:sectPr w:rsidR="00BE660E" w:rsidRPr="00B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775B7"/>
    <w:rsid w:val="005A32FA"/>
    <w:rsid w:val="006C6970"/>
    <w:rsid w:val="006F3E65"/>
    <w:rsid w:val="00740836"/>
    <w:rsid w:val="00907026"/>
    <w:rsid w:val="00A54B9A"/>
    <w:rsid w:val="00A72871"/>
    <w:rsid w:val="00AE2D36"/>
    <w:rsid w:val="00BC010C"/>
    <w:rsid w:val="00BE660E"/>
    <w:rsid w:val="00C20766"/>
    <w:rsid w:val="00C36F48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Нокеш Дидар</cp:lastModifiedBy>
  <cp:revision>5</cp:revision>
  <dcterms:created xsi:type="dcterms:W3CDTF">2021-06-22T05:19:00Z</dcterms:created>
  <dcterms:modified xsi:type="dcterms:W3CDTF">2021-09-28T11:58:00Z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