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63565" w14:textId="6AF3E393" w:rsidR="00580323" w:rsidRPr="00580323" w:rsidRDefault="00580323" w:rsidP="00860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580323">
        <w:rPr>
          <w:rFonts w:ascii="Times New Roman" w:hAnsi="Times New Roman" w:cs="Times New Roman"/>
          <w:b/>
          <w:sz w:val="28"/>
          <w:szCs w:val="28"/>
        </w:rPr>
        <w:t>Нұрсұлтан</w:t>
      </w:r>
      <w:proofErr w:type="spellEnd"/>
      <w:r w:rsidRPr="00580323">
        <w:rPr>
          <w:rFonts w:ascii="Times New Roman" w:hAnsi="Times New Roman" w:cs="Times New Roman"/>
          <w:b/>
          <w:sz w:val="28"/>
          <w:szCs w:val="28"/>
        </w:rPr>
        <w:t xml:space="preserve"> Назарбаев </w:t>
      </w:r>
      <w:proofErr w:type="spellStart"/>
      <w:r w:rsidRPr="00580323">
        <w:rPr>
          <w:rFonts w:ascii="Times New Roman" w:hAnsi="Times New Roman" w:cs="Times New Roman"/>
          <w:b/>
          <w:sz w:val="28"/>
          <w:szCs w:val="28"/>
        </w:rPr>
        <w:t>Қорының</w:t>
      </w:r>
      <w:proofErr w:type="spellEnd"/>
      <w:r w:rsidRPr="00580323">
        <w:rPr>
          <w:rFonts w:ascii="Times New Roman" w:hAnsi="Times New Roman" w:cs="Times New Roman"/>
          <w:b/>
          <w:sz w:val="28"/>
          <w:szCs w:val="28"/>
        </w:rPr>
        <w:t xml:space="preserve"> 2024-2025 </w:t>
      </w:r>
      <w:proofErr w:type="spellStart"/>
      <w:r w:rsidRPr="00580323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5803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323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5803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323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580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323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spellStart"/>
      <w:r w:rsidRPr="00580323">
        <w:rPr>
          <w:rFonts w:ascii="Times New Roman" w:hAnsi="Times New Roman" w:cs="Times New Roman"/>
          <w:b/>
          <w:sz w:val="28"/>
          <w:szCs w:val="28"/>
        </w:rPr>
        <w:t>туденттік</w:t>
      </w:r>
      <w:proofErr w:type="spellEnd"/>
      <w:r w:rsidRPr="005803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шәкіртақы</w:t>
      </w:r>
      <w:r w:rsidRPr="005803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323">
        <w:rPr>
          <w:rFonts w:ascii="Times New Roman" w:hAnsi="Times New Roman" w:cs="Times New Roman"/>
          <w:b/>
          <w:sz w:val="28"/>
          <w:szCs w:val="28"/>
        </w:rPr>
        <w:t>алуға</w:t>
      </w:r>
      <w:proofErr w:type="spellEnd"/>
      <w:r w:rsidRPr="005803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323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580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323">
        <w:rPr>
          <w:rFonts w:ascii="Times New Roman" w:hAnsi="Times New Roman" w:cs="Times New Roman"/>
          <w:b/>
          <w:sz w:val="28"/>
          <w:szCs w:val="28"/>
          <w:lang w:val="kk-KZ"/>
        </w:rPr>
        <w:t>байқау</w:t>
      </w:r>
      <w:r w:rsidRPr="005803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323">
        <w:rPr>
          <w:rFonts w:ascii="Times New Roman" w:hAnsi="Times New Roman" w:cs="Times New Roman"/>
          <w:b/>
          <w:sz w:val="28"/>
          <w:szCs w:val="28"/>
        </w:rPr>
        <w:t>жеңімпаздарының</w:t>
      </w:r>
      <w:proofErr w:type="spellEnd"/>
      <w:r w:rsidRPr="005803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323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  <w:r w:rsidRPr="00580323">
        <w:rPr>
          <w:rFonts w:ascii="Times New Roman" w:hAnsi="Times New Roman" w:cs="Times New Roman"/>
          <w:b/>
          <w:sz w:val="28"/>
          <w:szCs w:val="28"/>
        </w:rPr>
        <w:t xml:space="preserve"> (ЖОО </w:t>
      </w:r>
      <w:proofErr w:type="spellStart"/>
      <w:r w:rsidRPr="00580323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580323">
        <w:rPr>
          <w:rFonts w:ascii="Times New Roman" w:hAnsi="Times New Roman" w:cs="Times New Roman"/>
          <w:b/>
          <w:sz w:val="28"/>
          <w:szCs w:val="28"/>
        </w:rPr>
        <w:t>)</w:t>
      </w:r>
      <w:r w:rsidRPr="005803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96E74B7" w14:textId="77777777" w:rsidR="00580323" w:rsidRPr="00580323" w:rsidRDefault="00580323" w:rsidP="00860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582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694"/>
        <w:gridCol w:w="5812"/>
        <w:gridCol w:w="1418"/>
      </w:tblGrid>
      <w:tr w:rsidR="00A76251" w:rsidRPr="00580323" w14:paraId="7F70A8C4" w14:textId="77777777" w:rsidTr="00774A64">
        <w:trPr>
          <w:trHeight w:val="378"/>
        </w:trPr>
        <w:tc>
          <w:tcPr>
            <w:tcW w:w="658" w:type="dxa"/>
          </w:tcPr>
          <w:p w14:paraId="35FBB5AF" w14:textId="77777777" w:rsidR="00F879CF" w:rsidRPr="00580323" w:rsidRDefault="00F879CF" w:rsidP="00FD0618">
            <w:pPr>
              <w:pStyle w:val="a4"/>
              <w:tabs>
                <w:tab w:val="left" w:pos="406"/>
              </w:tabs>
              <w:spacing w:after="0" w:line="240" w:lineRule="auto"/>
              <w:ind w:hanging="5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3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475DBD6" w14:textId="77777777" w:rsidR="00524588" w:rsidRPr="00580323" w:rsidRDefault="00524588" w:rsidP="00FD0618">
            <w:pPr>
              <w:pStyle w:val="a4"/>
              <w:tabs>
                <w:tab w:val="left" w:pos="406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087F4B61" w14:textId="398121A9" w:rsidR="00F879CF" w:rsidRPr="00580323" w:rsidRDefault="0086040B" w:rsidP="00FD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0323">
              <w:rPr>
                <w:rFonts w:ascii="Times New Roman" w:hAnsi="Times New Roman" w:cs="Times New Roman"/>
                <w:b/>
                <w:sz w:val="28"/>
                <w:szCs w:val="28"/>
              </w:rPr>
              <w:t>Стипендиаттың</w:t>
            </w:r>
            <w:proofErr w:type="spellEnd"/>
            <w:r w:rsidRPr="00580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03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proofErr w:type="spellStart"/>
            <w:r w:rsidRPr="00580323">
              <w:rPr>
                <w:rFonts w:ascii="Times New Roman" w:hAnsi="Times New Roman" w:cs="Times New Roman"/>
                <w:b/>
                <w:sz w:val="28"/>
                <w:szCs w:val="28"/>
              </w:rPr>
              <w:t>егі</w:t>
            </w:r>
            <w:proofErr w:type="spellEnd"/>
            <w:r w:rsidRPr="00580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5803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580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ты, </w:t>
            </w:r>
            <w:r w:rsidRPr="005803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</w:t>
            </w:r>
            <w:proofErr w:type="spellStart"/>
            <w:r w:rsidRPr="00580323">
              <w:rPr>
                <w:rFonts w:ascii="Times New Roman" w:hAnsi="Times New Roman" w:cs="Times New Roman"/>
                <w:b/>
                <w:sz w:val="28"/>
                <w:szCs w:val="28"/>
              </w:rPr>
              <w:t>кесінің</w:t>
            </w:r>
            <w:proofErr w:type="spellEnd"/>
            <w:r w:rsidRPr="00580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</w:p>
        </w:tc>
        <w:tc>
          <w:tcPr>
            <w:tcW w:w="5812" w:type="dxa"/>
          </w:tcPr>
          <w:p w14:paraId="167B8947" w14:textId="034292C3" w:rsidR="00F879CF" w:rsidRPr="00580323" w:rsidRDefault="009B2DC4" w:rsidP="00FD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0323">
              <w:rPr>
                <w:rFonts w:ascii="Times New Roman" w:hAnsi="Times New Roman" w:cs="Times New Roman"/>
                <w:b/>
                <w:sz w:val="28"/>
                <w:szCs w:val="28"/>
              </w:rPr>
              <w:t>Оқу</w:t>
            </w:r>
            <w:proofErr w:type="spellEnd"/>
            <w:r w:rsidRPr="00580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b/>
                <w:sz w:val="28"/>
                <w:szCs w:val="28"/>
              </w:rPr>
              <w:t>орнының</w:t>
            </w:r>
            <w:proofErr w:type="spellEnd"/>
            <w:r w:rsidRPr="00580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418" w:type="dxa"/>
          </w:tcPr>
          <w:p w14:paraId="1C4E35BF" w14:textId="49B4FBE7" w:rsidR="00F879CF" w:rsidRPr="00580323" w:rsidRDefault="009B2DC4" w:rsidP="00FD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0323">
              <w:rPr>
                <w:rFonts w:ascii="Times New Roman" w:hAnsi="Times New Roman" w:cs="Times New Roman"/>
                <w:b/>
                <w:sz w:val="28"/>
                <w:szCs w:val="28"/>
              </w:rPr>
              <w:t>Оқу</w:t>
            </w:r>
            <w:proofErr w:type="spellEnd"/>
            <w:r w:rsidRPr="00580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курсы</w:t>
            </w:r>
          </w:p>
        </w:tc>
      </w:tr>
      <w:tr w:rsidR="00D77389" w:rsidRPr="00580323" w14:paraId="2E044B4B" w14:textId="77777777" w:rsidTr="00774A64">
        <w:trPr>
          <w:trHeight w:val="553"/>
        </w:trPr>
        <w:tc>
          <w:tcPr>
            <w:tcW w:w="658" w:type="dxa"/>
          </w:tcPr>
          <w:p w14:paraId="200752E1" w14:textId="77777777" w:rsidR="00D77389" w:rsidRPr="00580323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40335F6" w14:textId="2CCC6547" w:rsidR="00D77389" w:rsidRPr="00580323" w:rsidRDefault="009B2DC4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Жолмұрзаева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Альмира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Әлібекқызы</w:t>
            </w:r>
            <w:proofErr w:type="spellEnd"/>
          </w:p>
        </w:tc>
        <w:tc>
          <w:tcPr>
            <w:tcW w:w="5812" w:type="dxa"/>
          </w:tcPr>
          <w:p w14:paraId="1A3A0F5D" w14:textId="159AA889" w:rsidR="00D77389" w:rsidRPr="00580323" w:rsidRDefault="009B2DC4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Жұбанов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атындағы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Ақтөбе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өңірлік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университеті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берудегі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педагогика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менеджмент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факультеті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1F63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сихология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педагогика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кафедрасы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7A77D548" w14:textId="77777777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0D205FB5" w14:textId="430E93C5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580323" w14:paraId="526D1DA9" w14:textId="77777777" w:rsidTr="00774A64">
        <w:trPr>
          <w:trHeight w:val="601"/>
        </w:trPr>
        <w:tc>
          <w:tcPr>
            <w:tcW w:w="658" w:type="dxa"/>
          </w:tcPr>
          <w:p w14:paraId="75C939FC" w14:textId="77777777" w:rsidR="00D77389" w:rsidRPr="00580323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3C26C29" w14:textId="64A44FC7" w:rsidR="00D77389" w:rsidRPr="00580323" w:rsidRDefault="0071012B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Тоқбаев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Сұлтан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Аманбайұлы</w:t>
            </w:r>
            <w:proofErr w:type="spellEnd"/>
          </w:p>
        </w:tc>
        <w:tc>
          <w:tcPr>
            <w:tcW w:w="5812" w:type="dxa"/>
          </w:tcPr>
          <w:p w14:paraId="14BC453A" w14:textId="0522BF5D" w:rsidR="00D77389" w:rsidRPr="00580323" w:rsidRDefault="0071012B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Алматы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технологиялық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университеті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1F63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нжиниринг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технологиялар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факультеті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1F63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втоматтандыру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обототехника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кафедрасы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6C63123" w14:textId="77777777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61C15F2D" w14:textId="2147CC8D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580323" w14:paraId="1C2E7508" w14:textId="77777777" w:rsidTr="00774A64">
        <w:trPr>
          <w:trHeight w:val="575"/>
        </w:trPr>
        <w:tc>
          <w:tcPr>
            <w:tcW w:w="658" w:type="dxa"/>
          </w:tcPr>
          <w:p w14:paraId="3F17ADD8" w14:textId="77777777" w:rsidR="00D77389" w:rsidRPr="00580323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A74FBF5" w14:textId="5EBA9513" w:rsidR="00D77389" w:rsidRPr="00580323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7C6B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Мөлдір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Ришатқызы</w:t>
            </w:r>
            <w:proofErr w:type="spellEnd"/>
          </w:p>
        </w:tc>
        <w:tc>
          <w:tcPr>
            <w:tcW w:w="5812" w:type="dxa"/>
          </w:tcPr>
          <w:p w14:paraId="44F29A3B" w14:textId="20C0C542" w:rsidR="00D77389" w:rsidRPr="00580323" w:rsidRDefault="002C7C6B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С.Аманжолов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атындағы Шығыс Қазақстан университеті, IT және жаратылыстану ғылымдары жоғары мектебі, химия кафедрасы </w:t>
            </w:r>
          </w:p>
        </w:tc>
        <w:tc>
          <w:tcPr>
            <w:tcW w:w="1418" w:type="dxa"/>
          </w:tcPr>
          <w:p w14:paraId="2799F469" w14:textId="77777777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4C24005B" w14:textId="5A7F0AD9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580323" w14:paraId="61D34A7D" w14:textId="77777777" w:rsidTr="00774A64">
        <w:trPr>
          <w:trHeight w:val="575"/>
        </w:trPr>
        <w:tc>
          <w:tcPr>
            <w:tcW w:w="658" w:type="dxa"/>
          </w:tcPr>
          <w:p w14:paraId="3D4C82CE" w14:textId="77777777" w:rsidR="00D77389" w:rsidRPr="00580323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B42FCF1" w14:textId="7C2AF315" w:rsidR="00D77389" w:rsidRPr="00580323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Самцов Никита Александрович </w:t>
            </w:r>
          </w:p>
        </w:tc>
        <w:tc>
          <w:tcPr>
            <w:tcW w:w="5812" w:type="dxa"/>
          </w:tcPr>
          <w:p w14:paraId="13EE76CE" w14:textId="3355E9FD" w:rsidR="00D77389" w:rsidRPr="00580323" w:rsidRDefault="002C7C6B" w:rsidP="00EC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Гуманитарлық-техникалық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кадемия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пәндер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кафедрасы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5463D86" w14:textId="77777777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30810CC2" w14:textId="56D00790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580323" w14:paraId="3216A912" w14:textId="77777777" w:rsidTr="00774A64">
        <w:trPr>
          <w:trHeight w:val="575"/>
        </w:trPr>
        <w:tc>
          <w:tcPr>
            <w:tcW w:w="658" w:type="dxa"/>
          </w:tcPr>
          <w:p w14:paraId="01DD795A" w14:textId="77777777" w:rsidR="00D77389" w:rsidRPr="00580323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885204D" w14:textId="126055EF" w:rsidR="00D77389" w:rsidRPr="00580323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Калдендарова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Фариза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r w:rsidR="00EC3529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</w:t>
            </w:r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лхан</w:t>
            </w:r>
            <w:proofErr w:type="spellEnd"/>
            <w:r w:rsidR="00EC3529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5812" w:type="dxa"/>
          </w:tcPr>
          <w:p w14:paraId="16350311" w14:textId="37C3471D" w:rsidR="00D77389" w:rsidRPr="00580323" w:rsidRDefault="00EC352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О.А.Байқоңыров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атындағы Жезқазған университеті, </w:t>
            </w:r>
            <w:r w:rsidR="005A1F63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оғары және жоғары оқу орнынан кейінгі білім департаменті, </w:t>
            </w:r>
            <w:r w:rsidR="005A1F63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лектр энергетикасы және еңбекті қорғау кафедрасы </w:t>
            </w:r>
          </w:p>
        </w:tc>
        <w:tc>
          <w:tcPr>
            <w:tcW w:w="1418" w:type="dxa"/>
          </w:tcPr>
          <w:p w14:paraId="408B2DC0" w14:textId="77777777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06277095" w14:textId="37BC63E3" w:rsidR="00D77389" w:rsidRPr="00580323" w:rsidRDefault="00D77389" w:rsidP="00C2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580323" w14:paraId="2706486B" w14:textId="77777777" w:rsidTr="00774A64">
        <w:trPr>
          <w:trHeight w:val="575"/>
        </w:trPr>
        <w:tc>
          <w:tcPr>
            <w:tcW w:w="658" w:type="dxa"/>
          </w:tcPr>
          <w:p w14:paraId="2A60E012" w14:textId="77777777" w:rsidR="00D77389" w:rsidRPr="00580323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180E5C8" w14:textId="25EB9B15" w:rsidR="00D77389" w:rsidRPr="00580323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Игерді Ақжарқын Қайыржанқызы</w:t>
            </w:r>
          </w:p>
        </w:tc>
        <w:tc>
          <w:tcPr>
            <w:tcW w:w="5812" w:type="dxa"/>
          </w:tcPr>
          <w:p w14:paraId="28FC224B" w14:textId="23B8F465" w:rsidR="00D77389" w:rsidRPr="00580323" w:rsidRDefault="00576493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8679321"/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ҚазҰАУ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етеринария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факультеті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ветеринариялық-санитариялық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сараптама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гигиена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кафедрасы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1418" w:type="dxa"/>
          </w:tcPr>
          <w:p w14:paraId="2AB2F499" w14:textId="77777777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150FA7" w14:textId="05BF0C43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9" w:rsidRPr="00580323" w14:paraId="71D5B914" w14:textId="77777777" w:rsidTr="00774A64">
        <w:trPr>
          <w:trHeight w:val="575"/>
        </w:trPr>
        <w:tc>
          <w:tcPr>
            <w:tcW w:w="658" w:type="dxa"/>
          </w:tcPr>
          <w:p w14:paraId="3715070A" w14:textId="77777777" w:rsidR="00D77389" w:rsidRPr="00580323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CBBE020" w14:textId="6E0FC88D" w:rsidR="00D77389" w:rsidRPr="00580323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Орынбаева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Қарақат Сер</w:t>
            </w:r>
            <w:r w:rsidR="00576493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576493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5812" w:type="dxa"/>
          </w:tcPr>
          <w:p w14:paraId="0E920F22" w14:textId="682A84F2" w:rsidR="00D77389" w:rsidRPr="00580323" w:rsidRDefault="00576493" w:rsidP="007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Қаз</w:t>
            </w:r>
            <w:r w:rsidR="007A7DA2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ҰҚызПУ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, физика, математика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цифрлық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технологиялар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институты </w:t>
            </w:r>
          </w:p>
        </w:tc>
        <w:tc>
          <w:tcPr>
            <w:tcW w:w="1418" w:type="dxa"/>
          </w:tcPr>
          <w:p w14:paraId="09C2B4B7" w14:textId="77777777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0CC80E35" w14:textId="0D461DDD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580323" w14:paraId="415864C3" w14:textId="77777777" w:rsidTr="00774A64">
        <w:trPr>
          <w:trHeight w:val="575"/>
        </w:trPr>
        <w:tc>
          <w:tcPr>
            <w:tcW w:w="658" w:type="dxa"/>
          </w:tcPr>
          <w:p w14:paraId="2F2A2C74" w14:textId="77777777" w:rsidR="00D77389" w:rsidRPr="00580323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FF81F1A" w14:textId="450E1925" w:rsidR="00D77389" w:rsidRPr="00580323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A7DA2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A7DA2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кенова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Айдана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Айдос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5812" w:type="dxa"/>
          </w:tcPr>
          <w:p w14:paraId="6CCE14CA" w14:textId="6302940C" w:rsidR="00D77389" w:rsidRPr="00580323" w:rsidRDefault="007A7DA2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Әл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-Фараби 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атындағы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ҚазҰУ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, Экономика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бизнес 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оғары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ектебі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кономика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кафедрасы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C1CB4EF" w14:textId="77777777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62B12800" w14:textId="55F4719D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580323" w14:paraId="45CF8C44" w14:textId="77777777" w:rsidTr="00774A64">
        <w:trPr>
          <w:trHeight w:val="575"/>
        </w:trPr>
        <w:tc>
          <w:tcPr>
            <w:tcW w:w="658" w:type="dxa"/>
          </w:tcPr>
          <w:p w14:paraId="771E61BB" w14:textId="77777777" w:rsidR="00D77389" w:rsidRPr="00580323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3983B6B" w14:textId="54694256" w:rsidR="00D77389" w:rsidRPr="00580323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Аманкелді Жұмазия Аронқызы</w:t>
            </w:r>
          </w:p>
        </w:tc>
        <w:tc>
          <w:tcPr>
            <w:tcW w:w="5812" w:type="dxa"/>
          </w:tcPr>
          <w:p w14:paraId="622C54B5" w14:textId="688FF40C" w:rsidR="00D77389" w:rsidRPr="00580323" w:rsidRDefault="005A1F63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Академик Бөкетов атындағы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ҚарУ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тарих факультеті, дүниежүзілік тарих және халықаралық қатынастар кафедрасы </w:t>
            </w:r>
          </w:p>
        </w:tc>
        <w:tc>
          <w:tcPr>
            <w:tcW w:w="1418" w:type="dxa"/>
          </w:tcPr>
          <w:p w14:paraId="7E58237F" w14:textId="77777777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62BE9E66" w14:textId="1DB77512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580323" w14:paraId="59F03D8F" w14:textId="77777777" w:rsidTr="00774A64">
        <w:trPr>
          <w:trHeight w:val="575"/>
        </w:trPr>
        <w:tc>
          <w:tcPr>
            <w:tcW w:w="658" w:type="dxa"/>
          </w:tcPr>
          <w:p w14:paraId="4644E50B" w14:textId="77777777" w:rsidR="00D77389" w:rsidRPr="00580323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C13B6C1" w14:textId="1A8C8C0C" w:rsidR="00D77389" w:rsidRPr="00580323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Айсаев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Расул Акбар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5812" w:type="dxa"/>
          </w:tcPr>
          <w:p w14:paraId="7B56E932" w14:textId="5B6A18EC" w:rsidR="00D77389" w:rsidRPr="00580323" w:rsidRDefault="003C73CB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Каспий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университеті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кономика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басқару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оғары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Корпоративтік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қаржы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ББ </w:t>
            </w:r>
          </w:p>
        </w:tc>
        <w:tc>
          <w:tcPr>
            <w:tcW w:w="1418" w:type="dxa"/>
          </w:tcPr>
          <w:p w14:paraId="25181CE4" w14:textId="77777777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1A59FCC" w14:textId="2212EFA2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580323" w14:paraId="637A6C18" w14:textId="77777777" w:rsidTr="00774A64">
        <w:trPr>
          <w:trHeight w:val="575"/>
        </w:trPr>
        <w:tc>
          <w:tcPr>
            <w:tcW w:w="658" w:type="dxa"/>
          </w:tcPr>
          <w:p w14:paraId="707678BA" w14:textId="77777777" w:rsidR="00D77389" w:rsidRPr="00580323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C027959" w14:textId="44A3D65B" w:rsidR="00D77389" w:rsidRPr="00580323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Артықбай Индира Бақтыбайқызы</w:t>
            </w:r>
          </w:p>
        </w:tc>
        <w:tc>
          <w:tcPr>
            <w:tcW w:w="5812" w:type="dxa"/>
          </w:tcPr>
          <w:p w14:paraId="55F615E2" w14:textId="1823DF6A" w:rsidR="00D77389" w:rsidRPr="00580323" w:rsidRDefault="003C73CB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А.Байтұрсынов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атындағы Қостанай өңірлік университеті,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Ө.Сұлтанғазин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атындағы педагогикалық институт, тілдер және әдебиет теориясы кафедрасы</w:t>
            </w:r>
          </w:p>
        </w:tc>
        <w:tc>
          <w:tcPr>
            <w:tcW w:w="1418" w:type="dxa"/>
          </w:tcPr>
          <w:p w14:paraId="663BF6B3" w14:textId="77777777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540D6BA" w14:textId="4B7FE741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580323" w14:paraId="6E641411" w14:textId="77777777" w:rsidTr="00774A64">
        <w:trPr>
          <w:trHeight w:val="575"/>
        </w:trPr>
        <w:tc>
          <w:tcPr>
            <w:tcW w:w="658" w:type="dxa"/>
          </w:tcPr>
          <w:p w14:paraId="6A91BC58" w14:textId="77777777" w:rsidR="00D77389" w:rsidRPr="00580323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3F35DD2" w14:textId="06628BFC" w:rsidR="00D77389" w:rsidRPr="00580323" w:rsidRDefault="00A772C5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="00D77389" w:rsidRPr="00580323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spellEnd"/>
            <w:r w:rsidR="00D77389"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7389" w:rsidRPr="00580323">
              <w:rPr>
                <w:rFonts w:ascii="Times New Roman" w:hAnsi="Times New Roman" w:cs="Times New Roman"/>
                <w:sz w:val="28"/>
                <w:szCs w:val="28"/>
              </w:rPr>
              <w:t>Жанерке</w:t>
            </w:r>
            <w:proofErr w:type="spellEnd"/>
            <w:r w:rsidR="00D77389"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7389" w:rsidRPr="00580323">
              <w:rPr>
                <w:rFonts w:ascii="Times New Roman" w:hAnsi="Times New Roman" w:cs="Times New Roman"/>
                <w:sz w:val="28"/>
                <w:szCs w:val="28"/>
              </w:rPr>
              <w:t>Алмасбек</w:t>
            </w:r>
            <w:proofErr w:type="spellEnd"/>
            <w:r w:rsidR="00D77389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5812" w:type="dxa"/>
          </w:tcPr>
          <w:p w14:paraId="5A634A08" w14:textId="1B3B3332" w:rsidR="00D77389" w:rsidRPr="00580323" w:rsidRDefault="00A772C5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Қорқыт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атындағы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Қызылорда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университеті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, химия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факультеті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, биология, география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химия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кафедрасы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8C989D0" w14:textId="77777777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037D0637" w14:textId="04D77472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580323" w14:paraId="59E1C1EE" w14:textId="77777777" w:rsidTr="00774A64">
        <w:trPr>
          <w:trHeight w:val="575"/>
        </w:trPr>
        <w:tc>
          <w:tcPr>
            <w:tcW w:w="658" w:type="dxa"/>
          </w:tcPr>
          <w:p w14:paraId="1062B0D6" w14:textId="77777777" w:rsidR="00D77389" w:rsidRPr="00580323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526C182" w14:textId="7ECBADE4" w:rsidR="00D77389" w:rsidRPr="00580323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01BB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уекелова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A901BB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дина </w:t>
            </w:r>
            <w:r w:rsidR="00A901BB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A901BB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анбек</w:t>
            </w:r>
            <w:proofErr w:type="spellEnd"/>
            <w:r w:rsidR="00A901BB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14:paraId="2ADA61CF" w14:textId="6802D9BD" w:rsidR="00D77389" w:rsidRPr="00580323" w:rsidRDefault="00A901BB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Қарағанды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медицина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университеті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едицина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алпы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медицина 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мамандығы</w:t>
            </w:r>
          </w:p>
        </w:tc>
        <w:tc>
          <w:tcPr>
            <w:tcW w:w="1418" w:type="dxa"/>
          </w:tcPr>
          <w:p w14:paraId="143B4A5C" w14:textId="77777777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14:paraId="378DE6F3" w14:textId="589AE5FF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580323" w14:paraId="25ACCBD0" w14:textId="77777777" w:rsidTr="00774A64">
        <w:trPr>
          <w:trHeight w:val="416"/>
        </w:trPr>
        <w:tc>
          <w:tcPr>
            <w:tcW w:w="658" w:type="dxa"/>
          </w:tcPr>
          <w:p w14:paraId="44D9B681" w14:textId="77777777" w:rsidR="00D77389" w:rsidRPr="00580323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F3B540B" w14:textId="67929125" w:rsidR="00D77389" w:rsidRPr="00580323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Асылбекова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C34021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дина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Айбек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5812" w:type="dxa"/>
          </w:tcPr>
          <w:p w14:paraId="52141A63" w14:textId="2FB25FE1" w:rsidR="00D77389" w:rsidRPr="00580323" w:rsidRDefault="00A901BB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ХБК, жалпы құрылыс факультеті, ғимараттар мен құрылыстарды есептеу және жобалау кафедрасы </w:t>
            </w:r>
          </w:p>
        </w:tc>
        <w:tc>
          <w:tcPr>
            <w:tcW w:w="1418" w:type="dxa"/>
          </w:tcPr>
          <w:p w14:paraId="6D06855A" w14:textId="77777777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41D50EFD" w14:textId="49764466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580323" w14:paraId="0198FF79" w14:textId="77777777" w:rsidTr="00774A64">
        <w:trPr>
          <w:trHeight w:val="575"/>
        </w:trPr>
        <w:tc>
          <w:tcPr>
            <w:tcW w:w="658" w:type="dxa"/>
          </w:tcPr>
          <w:p w14:paraId="7113C479" w14:textId="77777777" w:rsidR="00D77389" w:rsidRPr="00580323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E6554F6" w14:textId="077A42D3" w:rsidR="00D77389" w:rsidRPr="00580323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Чмир Мария Сергеевна</w:t>
            </w:r>
          </w:p>
        </w:tc>
        <w:tc>
          <w:tcPr>
            <w:tcW w:w="5812" w:type="dxa"/>
          </w:tcPr>
          <w:p w14:paraId="307936B6" w14:textId="1346BEBC" w:rsidR="00D77389" w:rsidRPr="00580323" w:rsidRDefault="00C34021" w:rsidP="003D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М.Қозыбаев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атындағы СҚУ, </w:t>
            </w:r>
            <w:r w:rsidR="003D617E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арих, экономика және құқық факультеті, Қазақстан тарихы және әлеуметтік-гуманитарлық пәндер кафедрасы </w:t>
            </w:r>
          </w:p>
        </w:tc>
        <w:tc>
          <w:tcPr>
            <w:tcW w:w="1418" w:type="dxa"/>
          </w:tcPr>
          <w:p w14:paraId="6BC21A2B" w14:textId="77777777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42C4590C" w14:textId="592AD1F2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9" w:rsidRPr="00580323" w14:paraId="27BDE747" w14:textId="77777777" w:rsidTr="00774A64">
        <w:trPr>
          <w:trHeight w:val="575"/>
        </w:trPr>
        <w:tc>
          <w:tcPr>
            <w:tcW w:w="658" w:type="dxa"/>
          </w:tcPr>
          <w:p w14:paraId="658D7DD3" w14:textId="77777777" w:rsidR="00D77389" w:rsidRPr="00580323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02102B1" w14:textId="2AEA8B54" w:rsidR="00D77389" w:rsidRPr="00580323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Болатбек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Аружан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3D617E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ыт</w:t>
            </w:r>
            <w:proofErr w:type="spellEnd"/>
            <w:r w:rsidR="003D617E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ызы</w:t>
            </w:r>
            <w:proofErr w:type="spellEnd"/>
          </w:p>
        </w:tc>
        <w:tc>
          <w:tcPr>
            <w:tcW w:w="5812" w:type="dxa"/>
          </w:tcPr>
          <w:p w14:paraId="0D70E29F" w14:textId="137F0939" w:rsidR="00D77389" w:rsidRPr="00580323" w:rsidRDefault="003D617E" w:rsidP="0078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М.Х.Дулати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атындағы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ТарӨУ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782B7F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 шаруашылығы және табиғатты жайластыру институты, жерге орналастыру және кадастр кафедрасы </w:t>
            </w:r>
          </w:p>
        </w:tc>
        <w:tc>
          <w:tcPr>
            <w:tcW w:w="1418" w:type="dxa"/>
          </w:tcPr>
          <w:p w14:paraId="1761D1D5" w14:textId="77777777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66FA3486" w14:textId="5AC52966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9" w:rsidRPr="00580323" w14:paraId="50F59205" w14:textId="77777777" w:rsidTr="00774A64">
        <w:trPr>
          <w:trHeight w:val="575"/>
        </w:trPr>
        <w:tc>
          <w:tcPr>
            <w:tcW w:w="658" w:type="dxa"/>
          </w:tcPr>
          <w:p w14:paraId="3B5E462A" w14:textId="77777777" w:rsidR="00D77389" w:rsidRPr="00580323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AB69C04" w14:textId="1C783C28" w:rsidR="00D77389" w:rsidRPr="00580323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Мунтян Богдан Дмитриевич</w:t>
            </w:r>
          </w:p>
        </w:tc>
        <w:tc>
          <w:tcPr>
            <w:tcW w:w="5812" w:type="dxa"/>
          </w:tcPr>
          <w:p w14:paraId="3A8C085D" w14:textId="608FA0B2" w:rsidR="00D77389" w:rsidRPr="00580323" w:rsidRDefault="00782B7F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Торайғыров университеті, сәулет және құрылыс факультеті, сәулет және дизайн кафедрасы </w:t>
            </w:r>
          </w:p>
        </w:tc>
        <w:tc>
          <w:tcPr>
            <w:tcW w:w="1418" w:type="dxa"/>
          </w:tcPr>
          <w:p w14:paraId="199DC869" w14:textId="77777777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40BDEB38" w14:textId="58D20AE4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580323" w14:paraId="1DDCBAD3" w14:textId="77777777" w:rsidTr="00774A64">
        <w:trPr>
          <w:trHeight w:val="575"/>
        </w:trPr>
        <w:tc>
          <w:tcPr>
            <w:tcW w:w="658" w:type="dxa"/>
          </w:tcPr>
          <w:p w14:paraId="77EF9903" w14:textId="77777777" w:rsidR="00D77389" w:rsidRPr="00580323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DCE0811" w14:textId="00518B5C" w:rsidR="00D77389" w:rsidRPr="00580323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Келдібай Аружан Құдайбергенқызы</w:t>
            </w:r>
          </w:p>
        </w:tc>
        <w:tc>
          <w:tcPr>
            <w:tcW w:w="5812" w:type="dxa"/>
          </w:tcPr>
          <w:p w14:paraId="2418574F" w14:textId="62EC16DC" w:rsidR="00D77389" w:rsidRPr="00580323" w:rsidRDefault="00782B7F" w:rsidP="005D4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Нархоз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университеті, Құқық және </w:t>
            </w:r>
            <w:r w:rsidR="005D4291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емлекеттік басқару мектебі, </w:t>
            </w:r>
            <w:r w:rsidR="005D4291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алықаралық қатынастар </w:t>
            </w:r>
            <w:r w:rsidR="005D4291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мамандығы</w:t>
            </w:r>
          </w:p>
        </w:tc>
        <w:tc>
          <w:tcPr>
            <w:tcW w:w="1418" w:type="dxa"/>
          </w:tcPr>
          <w:p w14:paraId="07DBFAC3" w14:textId="77777777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519A0C75" w14:textId="0CF8A8B2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9" w:rsidRPr="00580323" w14:paraId="5BF1D794" w14:textId="77777777" w:rsidTr="00774A64">
        <w:trPr>
          <w:trHeight w:val="575"/>
        </w:trPr>
        <w:tc>
          <w:tcPr>
            <w:tcW w:w="658" w:type="dxa"/>
          </w:tcPr>
          <w:p w14:paraId="37F7EDB8" w14:textId="77777777" w:rsidR="00D77389" w:rsidRPr="00580323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D67871B" w14:textId="2E94C248" w:rsidR="00D77389" w:rsidRPr="00580323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Айтбала Балнұр Б</w:t>
            </w:r>
            <w:r w:rsidR="005D4291"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кенбайқызы </w:t>
            </w:r>
          </w:p>
        </w:tc>
        <w:tc>
          <w:tcPr>
            <w:tcW w:w="5812" w:type="dxa"/>
          </w:tcPr>
          <w:p w14:paraId="47B6F9CA" w14:textId="6CA822D6" w:rsidR="00D77389" w:rsidRPr="00580323" w:rsidRDefault="005D4291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Сүлейман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Демирел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университеті, педагогика және гуманитарлық ғылымдар факультеті, гуманитарлық ғылымдар кафедрасы </w:t>
            </w:r>
          </w:p>
        </w:tc>
        <w:tc>
          <w:tcPr>
            <w:tcW w:w="1418" w:type="dxa"/>
          </w:tcPr>
          <w:p w14:paraId="29696FD9" w14:textId="77777777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0B8A83E0" w14:textId="3A6C5C4D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580323" w14:paraId="31B5D7BB" w14:textId="77777777" w:rsidTr="00774A64">
        <w:trPr>
          <w:trHeight w:val="575"/>
        </w:trPr>
        <w:tc>
          <w:tcPr>
            <w:tcW w:w="658" w:type="dxa"/>
          </w:tcPr>
          <w:p w14:paraId="67E8333D" w14:textId="77777777" w:rsidR="00D77389" w:rsidRPr="00580323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2028945" w14:textId="5F9384B6" w:rsidR="00D77389" w:rsidRPr="00580323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" w:name="_Hlk178679896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Сламбек </w:t>
            </w: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Жібек Тұрсынханқызы</w:t>
            </w:r>
            <w:bookmarkEnd w:id="1"/>
          </w:p>
        </w:tc>
        <w:tc>
          <w:tcPr>
            <w:tcW w:w="5812" w:type="dxa"/>
          </w:tcPr>
          <w:p w14:paraId="4658FB4D" w14:textId="352468B7" w:rsidR="00D77389" w:rsidRPr="00580323" w:rsidRDefault="005D4291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Оңтүстік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медицина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академиясы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, фармация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факультеті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фармацевтикалық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өндіріс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технологиясы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кафедрасы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DCAA27C" w14:textId="77777777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431FB028" w14:textId="6A1DD32E" w:rsidR="00D77389" w:rsidRPr="00580323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285EFF" w14:paraId="1659A931" w14:textId="77777777" w:rsidTr="00774A64">
        <w:trPr>
          <w:trHeight w:val="575"/>
        </w:trPr>
        <w:tc>
          <w:tcPr>
            <w:tcW w:w="658" w:type="dxa"/>
          </w:tcPr>
          <w:p w14:paraId="2821FBAC" w14:textId="77777777" w:rsidR="00D77389" w:rsidRPr="00580323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AC0CE0D" w14:textId="3BCEFC11" w:rsidR="00D77389" w:rsidRPr="00580323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Мырзаханқызы Дина</w:t>
            </w:r>
          </w:p>
        </w:tc>
        <w:tc>
          <w:tcPr>
            <w:tcW w:w="5812" w:type="dxa"/>
          </w:tcPr>
          <w:p w14:paraId="11AD9707" w14:textId="1C8DA979" w:rsidR="00D77389" w:rsidRPr="00580323" w:rsidRDefault="003D61B0" w:rsidP="003D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М.Әуезов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атындағы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Оңтүстік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университеті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аграрлық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факультет,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ветеринарлық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медицина </w:t>
            </w:r>
            <w:proofErr w:type="spellStart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>кафедрасы</w:t>
            </w:r>
            <w:proofErr w:type="spellEnd"/>
            <w:r w:rsidRPr="0058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3E60348" w14:textId="77777777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bookmarkStart w:id="2" w:name="_GoBack"/>
            <w:bookmarkEnd w:id="2"/>
          </w:p>
          <w:p w14:paraId="2B41CCC7" w14:textId="153B8A6B" w:rsidR="00D77389" w:rsidRPr="00870F57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D6DF7C8" w14:textId="77777777" w:rsidR="00D47089" w:rsidRPr="00F879CF" w:rsidRDefault="00D47089" w:rsidP="00C570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47089" w:rsidRPr="00F879CF" w:rsidSect="00C246A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72899"/>
    <w:multiLevelType w:val="hybridMultilevel"/>
    <w:tmpl w:val="82A8D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BB45F9"/>
    <w:multiLevelType w:val="hybridMultilevel"/>
    <w:tmpl w:val="3FD2BC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713300"/>
    <w:multiLevelType w:val="hybridMultilevel"/>
    <w:tmpl w:val="0D5CF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95"/>
        </w:tabs>
        <w:ind w:left="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15"/>
        </w:tabs>
        <w:ind w:left="1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35"/>
        </w:tabs>
        <w:ind w:left="2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55"/>
        </w:tabs>
        <w:ind w:left="2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</w:abstractNum>
  <w:abstractNum w:abstractNumId="3" w15:restartNumberingAfterBreak="0">
    <w:nsid w:val="555322A7"/>
    <w:multiLevelType w:val="hybridMultilevel"/>
    <w:tmpl w:val="2EEEE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16F84"/>
    <w:multiLevelType w:val="hybridMultilevel"/>
    <w:tmpl w:val="C862E52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E8C"/>
    <w:rsid w:val="000023E9"/>
    <w:rsid w:val="0001524A"/>
    <w:rsid w:val="0001605F"/>
    <w:rsid w:val="0005438C"/>
    <w:rsid w:val="000A38FB"/>
    <w:rsid w:val="000D52BA"/>
    <w:rsid w:val="000E3D17"/>
    <w:rsid w:val="000E5B5F"/>
    <w:rsid w:val="000F59F1"/>
    <w:rsid w:val="000F62B4"/>
    <w:rsid w:val="0010068F"/>
    <w:rsid w:val="0010680D"/>
    <w:rsid w:val="00112504"/>
    <w:rsid w:val="0011502C"/>
    <w:rsid w:val="00142A9E"/>
    <w:rsid w:val="00143D2A"/>
    <w:rsid w:val="00171EF9"/>
    <w:rsid w:val="00182767"/>
    <w:rsid w:val="001E3B9C"/>
    <w:rsid w:val="001F18B5"/>
    <w:rsid w:val="001F3233"/>
    <w:rsid w:val="00214688"/>
    <w:rsid w:val="0027180B"/>
    <w:rsid w:val="00275833"/>
    <w:rsid w:val="00275886"/>
    <w:rsid w:val="0027667D"/>
    <w:rsid w:val="00276A1F"/>
    <w:rsid w:val="002818F7"/>
    <w:rsid w:val="00285EFF"/>
    <w:rsid w:val="002A0443"/>
    <w:rsid w:val="002A3106"/>
    <w:rsid w:val="002B56ED"/>
    <w:rsid w:val="002C6326"/>
    <w:rsid w:val="002C7C6B"/>
    <w:rsid w:val="002E54C3"/>
    <w:rsid w:val="002F0CAC"/>
    <w:rsid w:val="00327DBA"/>
    <w:rsid w:val="0033188C"/>
    <w:rsid w:val="00375116"/>
    <w:rsid w:val="003C73CB"/>
    <w:rsid w:val="003D133B"/>
    <w:rsid w:val="003D617E"/>
    <w:rsid w:val="003D61B0"/>
    <w:rsid w:val="003E5FBE"/>
    <w:rsid w:val="00405794"/>
    <w:rsid w:val="00422E89"/>
    <w:rsid w:val="00445B30"/>
    <w:rsid w:val="00475423"/>
    <w:rsid w:val="00492B35"/>
    <w:rsid w:val="004E12A5"/>
    <w:rsid w:val="004F105B"/>
    <w:rsid w:val="004F645D"/>
    <w:rsid w:val="00524588"/>
    <w:rsid w:val="00534F4B"/>
    <w:rsid w:val="00546FAE"/>
    <w:rsid w:val="00554E8C"/>
    <w:rsid w:val="00566D22"/>
    <w:rsid w:val="0057379B"/>
    <w:rsid w:val="00575476"/>
    <w:rsid w:val="00576493"/>
    <w:rsid w:val="00580323"/>
    <w:rsid w:val="00583890"/>
    <w:rsid w:val="0059186B"/>
    <w:rsid w:val="005A1F63"/>
    <w:rsid w:val="005A5433"/>
    <w:rsid w:val="005C2BA5"/>
    <w:rsid w:val="005D4291"/>
    <w:rsid w:val="005F6684"/>
    <w:rsid w:val="00674E4E"/>
    <w:rsid w:val="006778AA"/>
    <w:rsid w:val="00696736"/>
    <w:rsid w:val="006A394F"/>
    <w:rsid w:val="0071012B"/>
    <w:rsid w:val="007264FC"/>
    <w:rsid w:val="00737C6A"/>
    <w:rsid w:val="007414EF"/>
    <w:rsid w:val="00767BF8"/>
    <w:rsid w:val="00774A64"/>
    <w:rsid w:val="00775F4D"/>
    <w:rsid w:val="00776D15"/>
    <w:rsid w:val="00782B7F"/>
    <w:rsid w:val="007A0574"/>
    <w:rsid w:val="007A7DA2"/>
    <w:rsid w:val="007E4B56"/>
    <w:rsid w:val="0086040B"/>
    <w:rsid w:val="00870F57"/>
    <w:rsid w:val="00882617"/>
    <w:rsid w:val="008B6CD5"/>
    <w:rsid w:val="008E18C1"/>
    <w:rsid w:val="009A63FA"/>
    <w:rsid w:val="009B16C2"/>
    <w:rsid w:val="009B2DC4"/>
    <w:rsid w:val="009B51E9"/>
    <w:rsid w:val="009B616E"/>
    <w:rsid w:val="009D2987"/>
    <w:rsid w:val="009F7741"/>
    <w:rsid w:val="00A16F08"/>
    <w:rsid w:val="00A467B6"/>
    <w:rsid w:val="00A56C0B"/>
    <w:rsid w:val="00A62A6B"/>
    <w:rsid w:val="00A76251"/>
    <w:rsid w:val="00A772C5"/>
    <w:rsid w:val="00A901BB"/>
    <w:rsid w:val="00AC45AF"/>
    <w:rsid w:val="00AC648F"/>
    <w:rsid w:val="00B13F57"/>
    <w:rsid w:val="00B2206D"/>
    <w:rsid w:val="00B424C4"/>
    <w:rsid w:val="00B95A87"/>
    <w:rsid w:val="00BA2083"/>
    <w:rsid w:val="00BC2B84"/>
    <w:rsid w:val="00BD6D56"/>
    <w:rsid w:val="00C01EC5"/>
    <w:rsid w:val="00C033EA"/>
    <w:rsid w:val="00C03DD8"/>
    <w:rsid w:val="00C20DBE"/>
    <w:rsid w:val="00C246A6"/>
    <w:rsid w:val="00C34021"/>
    <w:rsid w:val="00C41A4B"/>
    <w:rsid w:val="00C50006"/>
    <w:rsid w:val="00C57018"/>
    <w:rsid w:val="00C703F7"/>
    <w:rsid w:val="00C73357"/>
    <w:rsid w:val="00C80740"/>
    <w:rsid w:val="00CA5E89"/>
    <w:rsid w:val="00CB1BF6"/>
    <w:rsid w:val="00D247B2"/>
    <w:rsid w:val="00D309C6"/>
    <w:rsid w:val="00D47089"/>
    <w:rsid w:val="00D54724"/>
    <w:rsid w:val="00D77389"/>
    <w:rsid w:val="00D95749"/>
    <w:rsid w:val="00DA3824"/>
    <w:rsid w:val="00DD015C"/>
    <w:rsid w:val="00DD03E5"/>
    <w:rsid w:val="00DD170F"/>
    <w:rsid w:val="00DD4C97"/>
    <w:rsid w:val="00DD6203"/>
    <w:rsid w:val="00DE5132"/>
    <w:rsid w:val="00DE65DC"/>
    <w:rsid w:val="00E1100D"/>
    <w:rsid w:val="00E27153"/>
    <w:rsid w:val="00E4053B"/>
    <w:rsid w:val="00E43CF6"/>
    <w:rsid w:val="00E47D94"/>
    <w:rsid w:val="00E72DAB"/>
    <w:rsid w:val="00E75CAB"/>
    <w:rsid w:val="00E80FDE"/>
    <w:rsid w:val="00E92F1F"/>
    <w:rsid w:val="00EB35E7"/>
    <w:rsid w:val="00EC07CE"/>
    <w:rsid w:val="00EC3529"/>
    <w:rsid w:val="00EE3AF1"/>
    <w:rsid w:val="00EF7F09"/>
    <w:rsid w:val="00F82E03"/>
    <w:rsid w:val="00F879CF"/>
    <w:rsid w:val="00F959A0"/>
    <w:rsid w:val="00FB19BD"/>
    <w:rsid w:val="00FD0618"/>
    <w:rsid w:val="00FD50F2"/>
    <w:rsid w:val="00FD64BD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FE1E"/>
  <w15:docId w15:val="{CE79C266-2DB6-4B92-8973-F6052E4B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EF9"/>
    <w:pPr>
      <w:ind w:left="720"/>
      <w:contextualSpacing/>
    </w:pPr>
  </w:style>
  <w:style w:type="character" w:styleId="a5">
    <w:name w:val="Emphasis"/>
    <w:basedOn w:val="a0"/>
    <w:uiPriority w:val="20"/>
    <w:qFormat/>
    <w:rsid w:val="00FD50F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E4C8C-E687-4AE4-8575-7A6B13FE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RockIT PC 50</cp:lastModifiedBy>
  <cp:revision>44</cp:revision>
  <cp:lastPrinted>2024-10-14T06:51:00Z</cp:lastPrinted>
  <dcterms:created xsi:type="dcterms:W3CDTF">2015-01-17T05:03:00Z</dcterms:created>
  <dcterms:modified xsi:type="dcterms:W3CDTF">2024-10-16T07:23:00Z</dcterms:modified>
</cp:coreProperties>
</file>