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59C2">
        <w:rPr>
          <w:rFonts w:ascii="Times New Roman" w:hAnsi="Times New Roman" w:cs="Times New Roman"/>
          <w:b/>
          <w:bCs/>
        </w:rPr>
        <w:t>Техн</w:t>
      </w:r>
      <w:r w:rsidRPr="00FF1628">
        <w:rPr>
          <w:rFonts w:ascii="Times New Roman" w:hAnsi="Times New Roman" w:cs="Times New Roman"/>
          <w:b/>
          <w:bCs/>
          <w:color w:val="000000" w:themeColor="text1"/>
        </w:rPr>
        <w:t>ическая спецификация</w:t>
      </w:r>
    </w:p>
    <w:p w14:paraId="0C56334E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F1628" w:rsidRPr="00FF1628" w14:paraId="68971EA8" w14:textId="77777777" w:rsidTr="00B51EC5">
        <w:tc>
          <w:tcPr>
            <w:tcW w:w="2689" w:type="dxa"/>
          </w:tcPr>
          <w:p w14:paraId="61FAF586" w14:textId="55E250BB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FF1628" w:rsidRDefault="007F423A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FF1628" w:rsidRPr="00FF1628" w14:paraId="714FF7E8" w14:textId="77777777" w:rsidTr="00B51EC5">
        <w:tc>
          <w:tcPr>
            <w:tcW w:w="2689" w:type="dxa"/>
          </w:tcPr>
          <w:p w14:paraId="53DD3912" w14:textId="663FFD55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CFE4F38" w:rsidR="007F423A" w:rsidRPr="00FF1628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F1628" w:rsidRPr="00FF1628" w14:paraId="5C67DE78" w14:textId="77777777" w:rsidTr="00B51EC5">
        <w:tc>
          <w:tcPr>
            <w:tcW w:w="2689" w:type="dxa"/>
          </w:tcPr>
          <w:p w14:paraId="54011D8A" w14:textId="7E3CC8A8" w:rsidR="007F423A" w:rsidRPr="00FF1628" w:rsidRDefault="007F423A" w:rsidP="002A1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2A1FE7" w:rsidRPr="00FF1628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FF1628" w:rsidRDefault="00DD6A14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для детей с аутизмом и другими ментал</w:t>
            </w:r>
            <w:r w:rsidR="00641073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ьными нарушениями</w:t>
            </w:r>
          </w:p>
        </w:tc>
      </w:tr>
      <w:tr w:rsidR="00FF1628" w:rsidRPr="00FF1628" w14:paraId="59DB59E0" w14:textId="77777777" w:rsidTr="00B51EC5">
        <w:tc>
          <w:tcPr>
            <w:tcW w:w="2689" w:type="dxa"/>
          </w:tcPr>
          <w:p w14:paraId="5A87E3A6" w14:textId="0C8FDB8C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8A9BD14" w:rsidR="007F423A" w:rsidRPr="00FF1628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01/ЦП-19</w:t>
            </w:r>
          </w:p>
        </w:tc>
      </w:tr>
      <w:tr w:rsidR="00FF1628" w:rsidRPr="00FF1628" w14:paraId="0FE5BF82" w14:textId="77777777" w:rsidTr="00B51EC5">
        <w:tc>
          <w:tcPr>
            <w:tcW w:w="2689" w:type="dxa"/>
          </w:tcPr>
          <w:p w14:paraId="5B98FB30" w14:textId="6FD4E801" w:rsidR="007F423A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B32FA17" w:rsidR="00313910" w:rsidRPr="00FF1628" w:rsidRDefault="00F525CC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Набор </w:t>
            </w:r>
            <w:r w:rsidR="009B4BEE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патронажной сестры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</w:tr>
      <w:tr w:rsidR="00FF1628" w:rsidRPr="00FF1628" w14:paraId="1AC44CA6" w14:textId="77777777" w:rsidTr="00B51EC5">
        <w:tc>
          <w:tcPr>
            <w:tcW w:w="2689" w:type="dxa"/>
          </w:tcPr>
          <w:p w14:paraId="08800048" w14:textId="1F5EDE26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FF1628" w:rsidRDefault="004B16BF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FF1628" w:rsidRPr="00FF1628" w14:paraId="3AAC5C32" w14:textId="77777777" w:rsidTr="00B51EC5">
        <w:tc>
          <w:tcPr>
            <w:tcW w:w="2689" w:type="dxa"/>
          </w:tcPr>
          <w:p w14:paraId="513BA2FE" w14:textId="7CB8B1B3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BD5024E" w:rsidR="002A1FE7" w:rsidRPr="00FF1628" w:rsidRDefault="00093435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F1628" w:rsidRPr="00FF1628" w14:paraId="3D7702B7" w14:textId="77777777" w:rsidTr="00B51EC5">
        <w:tc>
          <w:tcPr>
            <w:tcW w:w="2689" w:type="dxa"/>
          </w:tcPr>
          <w:p w14:paraId="3AA581C5" w14:textId="37925490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7EEE95AF" w14:textId="77777777" w:rsidTr="00A71FBE">
        <w:trPr>
          <w:trHeight w:val="1126"/>
        </w:trPr>
        <w:tc>
          <w:tcPr>
            <w:tcW w:w="2689" w:type="dxa"/>
          </w:tcPr>
          <w:p w14:paraId="3B2D6A54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5DF4328" w:rsidR="004C7419" w:rsidRPr="00FF1628" w:rsidRDefault="009B4BEE" w:rsidP="00744C03">
            <w:pPr>
              <w:pStyle w:val="a4"/>
              <w:shd w:val="clear" w:color="auto" w:fill="FBFBFB"/>
              <w:rPr>
                <w:rFonts w:eastAsia="Times New Roman"/>
                <w:color w:val="000000" w:themeColor="text1"/>
              </w:rPr>
            </w:pPr>
            <w:r w:rsidRPr="00FF1628">
              <w:rPr>
                <w:color w:val="000000" w:themeColor="text1"/>
              </w:rPr>
              <w:t xml:space="preserve">Набор патронажной </w:t>
            </w:r>
            <w:r w:rsidR="001F40F0" w:rsidRPr="00FF1628">
              <w:rPr>
                <w:color w:val="000000" w:themeColor="text1"/>
              </w:rPr>
              <w:t>сестры представляет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 xml:space="preserve"> собой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набор изделий медицинского назначения, лекарственных средств, вложенных в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сумку, предназначена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для оказания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медицинской помощи</w:t>
            </w:r>
            <w:r w:rsidR="00A71FBE" w:rsidRPr="00FF1628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FF1628" w:rsidRPr="00FF1628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57CA4" w14:textId="77777777" w:rsidR="00B96F32" w:rsidRDefault="00B96F32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набор входит:</w:t>
            </w:r>
          </w:p>
          <w:p w14:paraId="055414CC" w14:textId="5CDFE9B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стерильные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5х10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05AE77C2" w14:textId="2D41E1B3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нестерильные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1134EFF2" w14:textId="7BDE7F5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Вата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стерильная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E5DFAC" w14:textId="21C9275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Стерильные перчатки № 7-8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пар</w:t>
            </w:r>
          </w:p>
          <w:p w14:paraId="4A98C47D" w14:textId="00C499C2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рулонный 1х500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</w:p>
          <w:p w14:paraId="2BC28B46" w14:textId="03288959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бактерицидный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6165C256" w14:textId="3CE558D1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Жгут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7DD4924" w14:textId="4026C0A4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Спирт этиловый 70%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1F4BB323" w14:textId="6B4EDB2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Груша (для отсасывания слизи)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23FD03" w14:textId="39BE668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Стерильный шпатель (для открытия ротовой полости)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DAE37E1" w14:textId="5083ACE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Мешок Амбу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57265BE6" w14:textId="00CB51E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Фонендоскоп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штука</w:t>
            </w:r>
          </w:p>
          <w:p w14:paraId="75A05E84" w14:textId="40A0839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Валидол 0,06 грамм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2456F799" w14:textId="134A4A4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Нитроглицерин 0,005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76575FC" w14:textId="2C869C4B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аммиака 10 %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4A6C1060" w14:textId="7A4C7B48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Эпинефрин 0,1%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7642DFBA" w14:textId="646B009C" w:rsidR="00B15116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йода 5%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24F3CFA9" w14:textId="17F80428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Раствор зеленого 1% —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флакона</w:t>
            </w:r>
          </w:p>
          <w:p w14:paraId="14140FCE" w14:textId="084ABA83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пер.водорода 3%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 мл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2 флакона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4958D2F" w14:textId="21B8E295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Маска одноразовая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упаковки взрослые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100 шт</w:t>
            </w:r>
          </w:p>
          <w:p w14:paraId="6B595B97" w14:textId="5A047B84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Маска одноразовая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детски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 по 100 шт</w:t>
            </w:r>
          </w:p>
          <w:p w14:paraId="56877335" w14:textId="0D568D96" w:rsidR="00B96F32" w:rsidRPr="00B96F32" w:rsidRDefault="00B96F3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Халат медицинский – </w:t>
            </w:r>
            <w:r w:rsidR="00F868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туки</w:t>
            </w:r>
          </w:p>
          <w:p w14:paraId="6E517569" w14:textId="292632C8" w:rsidR="004F378F" w:rsidRPr="005B150F" w:rsidRDefault="004F378F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81824B" w:rsidR="00A626DB" w:rsidRPr="007759C2" w:rsidRDefault="00A40476" w:rsidP="00A40476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96F3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96F3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0338D43" w14:textId="77777777" w:rsidR="001F40F0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44BEFD69" w14:textId="77777777" w:rsidR="001F40F0" w:rsidRPr="00185C4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6E0C7637" w14:textId="77777777" w:rsidR="001F40F0" w:rsidRPr="007759C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F200A59" w14:textId="7BA9DD11" w:rsidR="001F40F0" w:rsidRPr="007759C2" w:rsidRDefault="00863631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F40F0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B39E79A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776CEBF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3E63A05" w14:textId="77777777" w:rsidR="001F40F0" w:rsidRPr="007759C2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4CBA58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2495845B" w14:textId="77777777" w:rsidR="001F40F0" w:rsidRPr="00CA7013" w:rsidRDefault="001F40F0" w:rsidP="001F40F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7036E5A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79AD3D9F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0621EF2E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EE17946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AF649CD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2579E902" w14:textId="77777777" w:rsidR="001F40F0" w:rsidRPr="00FC58BF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0ECB9A8" w14:textId="77777777" w:rsidR="001F40F0" w:rsidRPr="00317FFA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249B4A42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747C92DA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A1A9CF8" w14:textId="3A2B0A4B" w:rsidR="001F40F0" w:rsidRPr="00317FFA" w:rsidRDefault="00625C0E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1F40F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1A04C5F7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42B4F79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3AD8F5D" w:rsidR="00442C27" w:rsidRPr="00625C0E" w:rsidRDefault="001F40F0" w:rsidP="00625C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25C0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56541C0E" w14:textId="77777777" w:rsidR="007F423A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F40F0">
              <w:rPr>
                <w:rFonts w:ascii="Times New Roman" w:hAnsi="Times New Roman" w:cs="Times New Roman"/>
              </w:rPr>
              <w:t>)</w:t>
            </w:r>
            <w:r w:rsidR="00C333C4">
              <w:rPr>
                <w:rFonts w:ascii="Times New Roman" w:hAnsi="Times New Roman" w:cs="Times New Roman"/>
              </w:rPr>
              <w:t xml:space="preserve">. </w:t>
            </w:r>
          </w:p>
          <w:p w14:paraId="0A3B4157" w14:textId="4EA69BD9" w:rsidR="00DA0C9A" w:rsidRPr="007759C2" w:rsidRDefault="00B3438B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</w:t>
            </w:r>
            <w:r w:rsidR="001C4807">
              <w:rPr>
                <w:rFonts w:ascii="Times New Roman" w:hAnsi="Times New Roman" w:cs="Times New Roman"/>
              </w:rPr>
              <w:t xml:space="preserve">реализацию </w:t>
            </w:r>
            <w:r>
              <w:rPr>
                <w:rFonts w:ascii="Times New Roman" w:hAnsi="Times New Roman" w:cs="Times New Roman"/>
              </w:rPr>
              <w:t xml:space="preserve">лекарственных </w:t>
            </w:r>
            <w:r w:rsidR="001C4807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.</w:t>
            </w:r>
            <w:r w:rsidR="00DA0C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435"/>
    <w:rsid w:val="00093891"/>
    <w:rsid w:val="000D0F2E"/>
    <w:rsid w:val="000F6826"/>
    <w:rsid w:val="00106F8B"/>
    <w:rsid w:val="00127A50"/>
    <w:rsid w:val="00161630"/>
    <w:rsid w:val="00167AA4"/>
    <w:rsid w:val="00174DD0"/>
    <w:rsid w:val="00184C82"/>
    <w:rsid w:val="00185C42"/>
    <w:rsid w:val="001A51DE"/>
    <w:rsid w:val="001C4807"/>
    <w:rsid w:val="001E1B92"/>
    <w:rsid w:val="001F40F0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F240D"/>
    <w:rsid w:val="00313910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66E08"/>
    <w:rsid w:val="005721E4"/>
    <w:rsid w:val="00586A93"/>
    <w:rsid w:val="005B150F"/>
    <w:rsid w:val="005D44EF"/>
    <w:rsid w:val="005E2E2A"/>
    <w:rsid w:val="005E3C14"/>
    <w:rsid w:val="005F0911"/>
    <w:rsid w:val="005F308D"/>
    <w:rsid w:val="0061487E"/>
    <w:rsid w:val="00622F9D"/>
    <w:rsid w:val="00625C0E"/>
    <w:rsid w:val="00641073"/>
    <w:rsid w:val="0064730C"/>
    <w:rsid w:val="00654F56"/>
    <w:rsid w:val="00686428"/>
    <w:rsid w:val="006948FF"/>
    <w:rsid w:val="00720D62"/>
    <w:rsid w:val="007305C5"/>
    <w:rsid w:val="00737D06"/>
    <w:rsid w:val="00741A73"/>
    <w:rsid w:val="00744C03"/>
    <w:rsid w:val="0076262E"/>
    <w:rsid w:val="007759C2"/>
    <w:rsid w:val="007F423A"/>
    <w:rsid w:val="008155F7"/>
    <w:rsid w:val="00826217"/>
    <w:rsid w:val="00832BB5"/>
    <w:rsid w:val="00863631"/>
    <w:rsid w:val="00876AA5"/>
    <w:rsid w:val="0090455F"/>
    <w:rsid w:val="009210A5"/>
    <w:rsid w:val="009306C7"/>
    <w:rsid w:val="00950E04"/>
    <w:rsid w:val="00967021"/>
    <w:rsid w:val="009B4BEE"/>
    <w:rsid w:val="009C3663"/>
    <w:rsid w:val="009D4A79"/>
    <w:rsid w:val="009E2537"/>
    <w:rsid w:val="00A04D25"/>
    <w:rsid w:val="00A13C2B"/>
    <w:rsid w:val="00A40476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B15116"/>
    <w:rsid w:val="00B24609"/>
    <w:rsid w:val="00B3438B"/>
    <w:rsid w:val="00B3640D"/>
    <w:rsid w:val="00B473A4"/>
    <w:rsid w:val="00B85EDF"/>
    <w:rsid w:val="00B947B4"/>
    <w:rsid w:val="00B96F32"/>
    <w:rsid w:val="00BA19F5"/>
    <w:rsid w:val="00BB1480"/>
    <w:rsid w:val="00C01A21"/>
    <w:rsid w:val="00C026A0"/>
    <w:rsid w:val="00C12BBC"/>
    <w:rsid w:val="00C333C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21FDF"/>
    <w:rsid w:val="00D302D3"/>
    <w:rsid w:val="00D33021"/>
    <w:rsid w:val="00DA0C9A"/>
    <w:rsid w:val="00DA7E14"/>
    <w:rsid w:val="00DB1D1E"/>
    <w:rsid w:val="00DD6A14"/>
    <w:rsid w:val="00DE2592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4493"/>
    <w:rsid w:val="00F525CC"/>
    <w:rsid w:val="00F63476"/>
    <w:rsid w:val="00F650DF"/>
    <w:rsid w:val="00F67652"/>
    <w:rsid w:val="00F67FC3"/>
    <w:rsid w:val="00F86827"/>
    <w:rsid w:val="00F92854"/>
    <w:rsid w:val="00FA5542"/>
    <w:rsid w:val="00FB2407"/>
    <w:rsid w:val="00FB614B"/>
    <w:rsid w:val="00FD5369"/>
    <w:rsid w:val="00FD6AC8"/>
    <w:rsid w:val="00FE2DA6"/>
    <w:rsid w:val="00FF162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20</cp:revision>
  <dcterms:created xsi:type="dcterms:W3CDTF">2022-07-12T10:12:00Z</dcterms:created>
  <dcterms:modified xsi:type="dcterms:W3CDTF">2022-09-19T11:54:00Z</dcterms:modified>
</cp:coreProperties>
</file>